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0E" w:rsidRDefault="00C271D8" w:rsidP="003B4C0E">
      <w:pPr>
        <w:jc w:val="center"/>
      </w:pPr>
      <w:r>
        <w:t xml:space="preserve">Информация о ходе выполнения муниципальной программы "Профилактика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3B4C0E">
        <w:t xml:space="preserve">Саннинский </w:t>
      </w:r>
      <w:r>
        <w:t xml:space="preserve"> сельсовет муниципального района Благовещенский район Республики Башкортостан на 2016-2018годы"</w:t>
      </w:r>
    </w:p>
    <w:p w:rsidR="006E120E" w:rsidRDefault="00C271D8">
      <w:proofErr w:type="gramStart"/>
      <w:r>
        <w:t xml:space="preserve">Администрацией сельского поселения </w:t>
      </w:r>
      <w:r w:rsidR="003B4C0E">
        <w:t xml:space="preserve">Саннинский </w:t>
      </w:r>
      <w:r>
        <w:t>сельсовет муниципального района Благовещенский район Республики Башкортостан постановление</w:t>
      </w:r>
      <w:r w:rsidR="003B4C0E">
        <w:t>м от 19</w:t>
      </w:r>
      <w:r>
        <w:t xml:space="preserve">.04.2016 года № </w:t>
      </w:r>
      <w:r w:rsidR="003B4C0E">
        <w:t xml:space="preserve">14 </w:t>
      </w:r>
      <w:r>
        <w:t xml:space="preserve">утверждена муниципальная программа "Профилактика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3B4C0E">
        <w:t xml:space="preserve">Саннинский </w:t>
      </w:r>
      <w:r>
        <w:t>сельсовет муниципального района Благовещенский район Республики Башкортостан на 2016-2018 годы." Программа мероприятий по профилактике терроризма и экстремизма</w:t>
      </w:r>
      <w:proofErr w:type="gramEnd"/>
      <w:r>
        <w:t xml:space="preserve">, а так же минимизация и ликвидация последствий проявлений терроризма и экстремизма на территории сельского поселения </w:t>
      </w:r>
      <w:r w:rsidR="003B4C0E">
        <w:t xml:space="preserve">Саннинский </w:t>
      </w:r>
      <w:r>
        <w:t>сельсовет муниципального района Благовещенский район Республики Башкортостан является важнейшим направлением реализации принципов целенаправленной, последовательной работы по консолидации общественн</w:t>
      </w:r>
      <w:proofErr w:type="gramStart"/>
      <w:r>
        <w:t>о-</w:t>
      </w:r>
      <w:proofErr w:type="gramEnd"/>
      <w:r>
        <w:t xml:space="preserve"> 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ксенофобий,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В сельском поселении </w:t>
      </w:r>
      <w:r w:rsidR="003B4C0E">
        <w:t xml:space="preserve">Саннинский </w:t>
      </w:r>
      <w:r>
        <w:t xml:space="preserve"> сельсовет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 повышению толерантности населения и преодоления религиозных противоречий. Основными целями Программы являются противодействие терроризму и экстремизму, защита жизни граждан, проживающих на территории сельского поселения </w:t>
      </w:r>
      <w:r w:rsidR="003B4C0E">
        <w:t xml:space="preserve">Саннинский </w:t>
      </w:r>
      <w:r>
        <w:t xml:space="preserve"> сельсовет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Срок реализации программы 2016-2018годы. Финансирование мероприятий Программы планируется осуществлять за счет средств местного бюджета. Конкретные мероприятия Программы и объемы ее финансирования могут уточняться ежегодно при формировании проекта муниципального бюджета на соответствующий финансовый год. На исполнение данного полномочия в 2016-2018году в местном бюджете предусмотрено по 1000,00 рублей ежегодно. В 2016 году проведены следующие мероприятия: </w:t>
      </w:r>
      <w:proofErr w:type="gramStart"/>
      <w:r>
        <w:t>-н</w:t>
      </w:r>
      <w:proofErr w:type="gramEnd"/>
      <w:r>
        <w:t xml:space="preserve">а общих собраниях граждан сельского поселения организованы выступления главы сельского поселения </w:t>
      </w:r>
      <w:r w:rsidR="003B4C0E">
        <w:t xml:space="preserve">Саннинский </w:t>
      </w:r>
      <w:r>
        <w:t xml:space="preserve">сельсовет о профилактике терроризма и экстремизма. За 2016 год </w:t>
      </w:r>
      <w:proofErr w:type="gramStart"/>
      <w:r>
        <w:t>проведены</w:t>
      </w:r>
      <w:proofErr w:type="gramEnd"/>
      <w:r>
        <w:t xml:space="preserve"> 4 собраний и сходов граждан с обсуждением данного вопроса и с раздачей памяток на тему борьбы с терроризмом;- для обеспечения антитеррористической безопасности граждан в период праздничных, культурных, спортивных мероприятий с массовым участием населения организовано дежурство членов ДПО. -в МОБУ </w:t>
      </w:r>
      <w:r w:rsidR="003B4C0E">
        <w:t>О</w:t>
      </w:r>
      <w:r>
        <w:t xml:space="preserve">ОШ </w:t>
      </w:r>
      <w:proofErr w:type="spellStart"/>
      <w:r>
        <w:t>с</w:t>
      </w:r>
      <w:proofErr w:type="gramStart"/>
      <w:r>
        <w:t>.</w:t>
      </w:r>
      <w:r w:rsidR="003B4C0E">
        <w:t>С</w:t>
      </w:r>
      <w:proofErr w:type="gramEnd"/>
      <w:r w:rsidR="003B4C0E">
        <w:t>аннинское</w:t>
      </w:r>
      <w:proofErr w:type="spellEnd"/>
      <w:r>
        <w:t xml:space="preserve"> и в сельском доме культуры </w:t>
      </w:r>
      <w:proofErr w:type="spellStart"/>
      <w:r>
        <w:t>с.</w:t>
      </w:r>
      <w:r w:rsidR="003B4C0E">
        <w:t>Саннинское</w:t>
      </w:r>
      <w:proofErr w:type="spellEnd"/>
      <w:r w:rsidR="003B4C0E">
        <w:t xml:space="preserve"> </w:t>
      </w:r>
      <w:r>
        <w:t xml:space="preserve"> разработан план профилактики и предупреждения проявлений терроризма и экстремизма, согласно </w:t>
      </w:r>
      <w:r>
        <w:lastRenderedPageBreak/>
        <w:t xml:space="preserve">которого: 1. Проведены классные часы во всех классах; 2. Проведен инструктаж с коллективом школы, родителями, учащимися; 3. На общих собраниях школы проведены беседы с родителями на данную тему, всем розданы памятки; 4. Перевозка учащихся производится только в сопровождении преподавателей; 5. На стендах школы вывешены памятки по поведению в чрезвычайных ситуациях, вызванных действиями террористов, при обнаружении подозрительных предметов и лиц; 6. </w:t>
      </w:r>
      <w:proofErr w:type="gramStart"/>
      <w:r>
        <w:t>В сельской библиотеки проводились выставка «Я и мой мир; беседы «Правда и мифы об алкоголе», «О вреде курения»; проводились конкурсы рисунков; «Наркотики и алкоголь - медленная смерть» круглый стол.». В сельском доме культуры, согласно плана мероприятий, проводятся тематические дискотеки, направленные против разжигания националистических настроений среди населения.</w:t>
      </w:r>
      <w:proofErr w:type="gramEnd"/>
      <w:r>
        <w:t xml:space="preserve"> В сельской библиотеке ежеквартально проводится проверка книжного фонда на содержание экстремистских материалов с составлением акта проверки фонда. Проводятся мероприятия, направленные на борьбу с терроризмом и экстремизмом.. Оформлен сто</w:t>
      </w:r>
      <w:proofErr w:type="gramStart"/>
      <w:r>
        <w:t>л-</w:t>
      </w:r>
      <w:proofErr w:type="gramEnd"/>
      <w:r>
        <w:t xml:space="preserve"> просмотр «Экстремизм и терроризм – угроза миру», проведен час безопасности – «Скрытая угроза», час общения «Уроки безопасности». В 2017 году проведены мероприятия: Ежедневно в МОБУ ООШ </w:t>
      </w:r>
      <w:proofErr w:type="spellStart"/>
      <w:r>
        <w:t>с</w:t>
      </w:r>
      <w:proofErr w:type="gramStart"/>
      <w:r>
        <w:t>.</w:t>
      </w:r>
      <w:r w:rsidR="003B4C0E">
        <w:t>С</w:t>
      </w:r>
      <w:proofErr w:type="gramEnd"/>
      <w:r w:rsidR="003B4C0E">
        <w:t>аннинское</w:t>
      </w:r>
      <w:proofErr w:type="spellEnd"/>
      <w:r>
        <w:t xml:space="preserve"> проводится: -осмотр здания, территории, спортивных площадок на предмет обнаружения подозрительных предметов; -осмотр ограждений, ворот, калиток, запасных выходов, замков, запоров, решеток на предмет их целостности и исправности; -проверка исправности работы системы оповещения, пожарной сигнализации; -контроль соблюдения пропускного режима. Еженедельно проводится: </w:t>
      </w:r>
      <w:proofErr w:type="gramStart"/>
      <w:r>
        <w:t>-о</w:t>
      </w:r>
      <w:proofErr w:type="gramEnd"/>
      <w:r>
        <w:t xml:space="preserve">смотр ограждений, ворот, калиток, запасных выходов, замков, запоров, решеток на предмет их целостности и исправности; -осмотр неиспользуемых помещений (щитовых, чердаков, подвалов, и т.п.) на предмет обнаружения подозрительных предметов; В течение учебного года по плану на 2017-2018гг. проводятся следующие мероприятия: </w:t>
      </w:r>
      <w:proofErr w:type="gramStart"/>
      <w:r>
        <w:t>-и</w:t>
      </w:r>
      <w:proofErr w:type="gramEnd"/>
      <w:r>
        <w:t xml:space="preserve">зучение на уроках обществознания нормативных документов по противодействию экстремизма, </w:t>
      </w:r>
      <w:proofErr w:type="spellStart"/>
      <w:r>
        <w:t>этносепаратизма</w:t>
      </w:r>
      <w:proofErr w:type="spellEnd"/>
      <w:r>
        <w:t xml:space="preserve">; -усиление пропускного режима; -контроль за пребыванием посторонних лиц на территории и в здании школы; -регулярный, ежедневный обход зданий, помещений; -обеспечение круглосуточной охраны. В сентябре 2017 года было проведено: </w:t>
      </w:r>
      <w:proofErr w:type="gramStart"/>
      <w:r>
        <w:t>-о</w:t>
      </w:r>
      <w:proofErr w:type="gramEnd"/>
      <w:r>
        <w:t xml:space="preserve">бщешкольное родительское собрание, на котором присутствовала глава сельского поселения </w:t>
      </w:r>
      <w:r w:rsidR="003B4C0E">
        <w:t xml:space="preserve">Саннинский </w:t>
      </w:r>
      <w:r>
        <w:t xml:space="preserve">сельсовет. -в 7-9 классах проведена акция " Терроризм-угроза общества" -в 3-4 классах беседа с учащимися о последствиях ложных сообщений о готовящихся террористических актах. На октябрь была запланирована и проведена- плановая эвакуация учащихся МОБУ ООШ </w:t>
      </w:r>
      <w:proofErr w:type="spellStart"/>
      <w:r>
        <w:t>с</w:t>
      </w:r>
      <w:proofErr w:type="gramStart"/>
      <w:r>
        <w:t>.</w:t>
      </w:r>
      <w:r w:rsidR="003B4C0E">
        <w:t>С</w:t>
      </w:r>
      <w:proofErr w:type="gramEnd"/>
      <w:r w:rsidR="003B4C0E">
        <w:t>аннинское</w:t>
      </w:r>
      <w:proofErr w:type="spellEnd"/>
      <w:r w:rsidR="003B4C0E">
        <w:t xml:space="preserve"> </w:t>
      </w:r>
      <w:r>
        <w:t xml:space="preserve">;-классный час в 5-6 классах -« Что значит жить в мире с собой и другими»; -беседа с учащимися «Толерантность и межнациональные конфликты. Как они связаны»; Так же ведется работа по: </w:t>
      </w:r>
      <w:proofErr w:type="gramStart"/>
      <w:r>
        <w:t>-в</w:t>
      </w:r>
      <w:proofErr w:type="gramEnd"/>
      <w:r>
        <w:t xml:space="preserve">ыявлению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-выявлению обучающихся, склонных к совершению правонарушений, преступлений, и детей, находящихся без контроля родителей во второй половине дня. -мониторинг обучающихся группы риска. Ежемесячно в школе проводятся заседания Совета по профилактике правонарушений. На Совете рассматриваются вопросы, связанные с поведением обучающихся на уроках и во внеурочное время, пропуски уроков без уважительной причины, успеваемость, опоздания. Основные мероприятия, которые запланированы в плане работы </w:t>
      </w:r>
      <w:proofErr w:type="spellStart"/>
      <w:r>
        <w:t>наркопоста</w:t>
      </w:r>
      <w:proofErr w:type="spellEnd"/>
      <w:r>
        <w:t xml:space="preserve"> имеют профилактический характер и поставлены следующие задачи на 2017-2018 учебный год. </w:t>
      </w:r>
      <w:proofErr w:type="gramStart"/>
      <w:r>
        <w:t>-п</w:t>
      </w:r>
      <w:proofErr w:type="gramEnd"/>
      <w:r>
        <w:t xml:space="preserve">рофилактика </w:t>
      </w:r>
      <w:proofErr w:type="spellStart"/>
      <w:r>
        <w:t>табакокурения</w:t>
      </w:r>
      <w:proofErr w:type="spellEnd"/>
      <w:r>
        <w:t xml:space="preserve">, алкоголизма и наркозависимости; -повышение значимости здорового образа жизни; -выявление лиц "группы риска", склонных к злоупотреблению </w:t>
      </w:r>
      <w:proofErr w:type="spellStart"/>
      <w:r>
        <w:t>психоактивных</w:t>
      </w:r>
      <w:proofErr w:type="spellEnd"/>
      <w:r>
        <w:t xml:space="preserve"> веществ, алкоголизму, наркомании; -формирование здорового образа жизни в среде школьников и негативного отношения к </w:t>
      </w:r>
      <w:proofErr w:type="spellStart"/>
      <w:r>
        <w:t>табакокурению</w:t>
      </w:r>
      <w:proofErr w:type="spellEnd"/>
      <w:r>
        <w:t xml:space="preserve">, алкоголю, наркотикам; -предупреждение случаев вовлечения детей в раннюю </w:t>
      </w:r>
      <w:r>
        <w:lastRenderedPageBreak/>
        <w:t xml:space="preserve">алкоголизацию, эмоционального отвержения детей, жестокого обращения с ними в семье; </w:t>
      </w:r>
      <w:proofErr w:type="gramStart"/>
      <w:r>
        <w:t>-п</w:t>
      </w:r>
      <w:proofErr w:type="gramEnd"/>
      <w:r>
        <w:t xml:space="preserve">редоставление обучающимся объективную информацию о влиянии ПАВ на организм человека; -ориентирование обучающихся на выбор правильного жизненного пути, на здоровый образ жизни. В сентябре были проведены: -конкурс рисунков «Мы разные, но мы вместе» 1-9 классов; «Дети - ЗА культуру мира, ПРОТИВ терроризма» -беседы о ЗОЖ на классных часах в 1-9 классах; -в МОБУ ООШ </w:t>
      </w:r>
      <w:proofErr w:type="spellStart"/>
      <w:r>
        <w:t>с</w:t>
      </w:r>
      <w:proofErr w:type="gramStart"/>
      <w:r>
        <w:t>.</w:t>
      </w:r>
      <w:r w:rsidR="003B4C0E">
        <w:t>С</w:t>
      </w:r>
      <w:proofErr w:type="gramEnd"/>
      <w:r w:rsidR="003B4C0E">
        <w:t>аннинское</w:t>
      </w:r>
      <w:proofErr w:type="spellEnd"/>
      <w:r>
        <w:t xml:space="preserve"> проводились классные часы на темы: «Действия при угрозе теракта», «Научись говорить «нет», «Интернет и безопасность»; -в МОБУ ООШ </w:t>
      </w:r>
      <w:proofErr w:type="spellStart"/>
      <w:r>
        <w:t>с</w:t>
      </w:r>
      <w:proofErr w:type="gramStart"/>
      <w:r>
        <w:t>.</w:t>
      </w:r>
      <w:r w:rsidR="003B4C0E">
        <w:t>С</w:t>
      </w:r>
      <w:proofErr w:type="gramEnd"/>
      <w:r w:rsidR="003B4C0E">
        <w:t>аннинское</w:t>
      </w:r>
      <w:proofErr w:type="spellEnd"/>
      <w:r w:rsidR="003B4C0E">
        <w:t xml:space="preserve"> </w:t>
      </w:r>
      <w:r>
        <w:t xml:space="preserve"> проведена беседа «Телефонный этикет»; -в </w:t>
      </w:r>
      <w:r w:rsidR="003B4C0E">
        <w:t xml:space="preserve">Саннинском </w:t>
      </w:r>
      <w:r>
        <w:t xml:space="preserve"> СДК проведена беседы «Мои действия при обнаружении неизвестных предметов», «Мы выбираем здоровье!» -в сельской библиотеке проведена акция «Спаси свое сердце, сломай сигарету!!», «Спорт – здоровье, дружба!» -распространены среди населения листовки; -памятки «Правила поведения и порядок действий, если вас захватили в заложники», «Как избежать беды? Случаи суицида»; Администрацией сельского поселения совме</w:t>
      </w:r>
      <w:r w:rsidR="003B4C0E">
        <w:t xml:space="preserve">стно с зав. </w:t>
      </w:r>
      <w:proofErr w:type="spellStart"/>
      <w:r w:rsidR="003B4C0E">
        <w:t>Саннинским</w:t>
      </w:r>
      <w:proofErr w:type="spellEnd"/>
      <w:r w:rsidR="003B4C0E">
        <w:t xml:space="preserve"> </w:t>
      </w:r>
      <w:bookmarkStart w:id="0" w:name="_GoBack"/>
      <w:bookmarkEnd w:id="0"/>
      <w:r>
        <w:t xml:space="preserve">ФАП посещались многодетные семьи и находящиеся в трудной жизненной ситуации, по вопросам профилактики алкоголизма и пропаганды здорового образа жизни. Каждый год в Администрацию сельского поселения выезжает Комиссия по делам несовершеннолетних и защите их прав при Администрации муниципального района Благовещенский район Республики Башкортостан с целью организации совместной работы органов и учреждений системы профилактики с несовершеннолетними и семьями, находящимися в социально опасном положении, а также для решения проблемных вопросов. За отчетный период на территории сельского поселения межнациональные отношения стабильные. Бытовых конфликтов, происшествий, способных привести к </w:t>
      </w:r>
      <w:proofErr w:type="spellStart"/>
      <w:r>
        <w:t>столкновениямна</w:t>
      </w:r>
      <w:proofErr w:type="spellEnd"/>
      <w:r>
        <w:t xml:space="preserve"> национальной или религиозной почве, пропаганды экстремистских идей, разжигание расовой, национальной и религиозной розни не было</w:t>
      </w:r>
    </w:p>
    <w:sectPr w:rsidR="006E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D8"/>
    <w:rsid w:val="003B4C0E"/>
    <w:rsid w:val="006E120E"/>
    <w:rsid w:val="00C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cp:lastPrinted>2017-12-13T09:37:00Z</cp:lastPrinted>
  <dcterms:created xsi:type="dcterms:W3CDTF">2017-12-13T05:54:00Z</dcterms:created>
  <dcterms:modified xsi:type="dcterms:W3CDTF">2017-12-13T09:37:00Z</dcterms:modified>
</cp:coreProperties>
</file>